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43" w:rsidRPr="00F922EE" w:rsidRDefault="007B5343" w:rsidP="007B5343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7B5343" w:rsidRPr="00F922EE" w:rsidRDefault="007B5343" w:rsidP="007B5343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7B5343" w:rsidRPr="00F922EE" w:rsidRDefault="007B5343" w:rsidP="007B5343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7B5343" w:rsidRPr="00F922EE" w:rsidRDefault="007B5343" w:rsidP="007B5343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5035CB">
        <w:rPr>
          <w:rFonts w:ascii="Candara" w:hAnsi="Candara"/>
          <w:b/>
          <w:sz w:val="22"/>
          <w:szCs w:val="22"/>
          <w:highlight w:val="yellow"/>
          <w:lang w:val="el-GR"/>
        </w:rPr>
        <w:t>ΔΙΕΘΝΗΣ ΜΑΚΡΟΟΙΚΟΝΟΜΙΚΗ ΚΑΙ ΧΡΗΜΑΤΟΟΙΚΟΝΟΜΙΚΗ</w:t>
      </w:r>
    </w:p>
    <w:p w:rsidR="007B5343" w:rsidRPr="00171406" w:rsidRDefault="007B5343" w:rsidP="007B5343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ΘΩΜΑΣ ΣΥΡΜΟΣ</w:t>
      </w:r>
    </w:p>
    <w:p w:rsidR="007B5343" w:rsidRPr="00F922EE" w:rsidRDefault="007B5343" w:rsidP="007B5343">
      <w:pPr>
        <w:jc w:val="right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18/12/2017</w:t>
      </w:r>
    </w:p>
    <w:p w:rsidR="007B5343" w:rsidRPr="00F922EE" w:rsidRDefault="007B5343" w:rsidP="007B5343">
      <w:pPr>
        <w:rPr>
          <w:rFonts w:ascii="Candara" w:hAnsi="Candara"/>
          <w:b/>
          <w:bCs/>
          <w:color w:val="000000"/>
          <w:sz w:val="22"/>
          <w:szCs w:val="22"/>
          <w:lang w:val="el-GR"/>
        </w:rPr>
      </w:pPr>
    </w:p>
    <w:p w:rsidR="007B5343" w:rsidRPr="00F922EE" w:rsidRDefault="007B5343" w:rsidP="007B5343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7B5343" w:rsidRPr="00F922EE" w:rsidRDefault="007B5343" w:rsidP="007B5343">
      <w:pPr>
        <w:jc w:val="center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  <w:r w:rsidRPr="00F922EE">
        <w:rPr>
          <w:rFonts w:ascii="Candara" w:hAnsi="Candara"/>
          <w:b/>
          <w:bCs/>
          <w:color w:val="000000"/>
          <w:sz w:val="22"/>
          <w:szCs w:val="22"/>
          <w:lang w:val="el-GR"/>
        </w:rPr>
        <w:t>ΑΝΑΚΟΙΝΩΣΗ</w:t>
      </w:r>
    </w:p>
    <w:p w:rsidR="007B5343" w:rsidRPr="00F922EE" w:rsidRDefault="007B5343" w:rsidP="007B5343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7B5343" w:rsidRPr="00F922EE" w:rsidRDefault="007B5343" w:rsidP="007B5343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7B5343" w:rsidRDefault="007B5343" w:rsidP="007B5343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5D0F1F">
        <w:rPr>
          <w:rFonts w:ascii="Candara" w:hAnsi="Candara"/>
          <w:b/>
          <w:sz w:val="22"/>
          <w:szCs w:val="22"/>
          <w:lang w:val="el-GR"/>
        </w:rPr>
        <w:t>Παρασκευή 12/01/2018 και ώρα 09:00-12:00</w:t>
      </w:r>
      <w:r>
        <w:rPr>
          <w:rFonts w:ascii="Candara" w:hAnsi="Candara"/>
          <w:sz w:val="22"/>
          <w:szCs w:val="22"/>
          <w:lang w:val="el-GR"/>
        </w:rPr>
        <w:t xml:space="preserve">, θα πραγματοποιηθεί επιπλέον διάλεξη στη </w:t>
      </w:r>
      <w:r w:rsidRPr="005D0F1F">
        <w:rPr>
          <w:rFonts w:ascii="Candara" w:hAnsi="Candara"/>
          <w:b/>
          <w:sz w:val="22"/>
          <w:szCs w:val="22"/>
          <w:lang w:val="el-GR"/>
        </w:rPr>
        <w:t>Μικρή Αίθουσα στο Νεοκλασικό κτήριο</w:t>
      </w:r>
      <w:r>
        <w:rPr>
          <w:rFonts w:ascii="Candara" w:hAnsi="Candara"/>
          <w:sz w:val="22"/>
          <w:szCs w:val="22"/>
          <w:lang w:val="el-GR"/>
        </w:rPr>
        <w:t xml:space="preserve"> (</w:t>
      </w:r>
      <w:proofErr w:type="spellStart"/>
      <w:r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>
        <w:rPr>
          <w:rFonts w:ascii="Candara" w:hAnsi="Candara"/>
          <w:sz w:val="22"/>
          <w:szCs w:val="22"/>
          <w:lang w:val="el-GR"/>
        </w:rPr>
        <w:t xml:space="preserve"> 22).</w:t>
      </w:r>
    </w:p>
    <w:p w:rsidR="007B5343" w:rsidRPr="00F922EE" w:rsidRDefault="007B5343" w:rsidP="007B5343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7B5343" w:rsidRPr="009D7FF8" w:rsidRDefault="007B5343" w:rsidP="007B5343">
      <w:pPr>
        <w:jc w:val="right"/>
        <w:rPr>
          <w:rFonts w:ascii="Candara" w:hAnsi="Candara" w:cs="Tahoma"/>
          <w:sz w:val="24"/>
          <w:szCs w:val="24"/>
          <w:lang w:val="el-GR"/>
        </w:rPr>
      </w:pPr>
      <w:r w:rsidRPr="009D7FF8">
        <w:rPr>
          <w:rFonts w:ascii="Candara" w:hAnsi="Candara" w:cs="Tahoma"/>
          <w:sz w:val="24"/>
          <w:szCs w:val="24"/>
          <w:lang w:val="el-GR"/>
        </w:rPr>
        <w:t>Γραμματεία ΠΠΣ ΤΜΟΔ</w:t>
      </w:r>
    </w:p>
    <w:p w:rsidR="003442CE" w:rsidRPr="007B5343" w:rsidRDefault="003442CE" w:rsidP="007B5343">
      <w:pPr>
        <w:rPr>
          <w:szCs w:val="22"/>
        </w:rPr>
      </w:pPr>
    </w:p>
    <w:sectPr w:rsidR="003442CE" w:rsidRPr="007B534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F0AFB"/>
    <w:rsid w:val="00103583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C0346"/>
    <w:rsid w:val="005D0786"/>
    <w:rsid w:val="005D0857"/>
    <w:rsid w:val="005E18E4"/>
    <w:rsid w:val="005F5EAF"/>
    <w:rsid w:val="00602D7F"/>
    <w:rsid w:val="00606F1F"/>
    <w:rsid w:val="00621B31"/>
    <w:rsid w:val="0063382F"/>
    <w:rsid w:val="00677A08"/>
    <w:rsid w:val="006A0F40"/>
    <w:rsid w:val="006B1B1C"/>
    <w:rsid w:val="006B3231"/>
    <w:rsid w:val="006C7A03"/>
    <w:rsid w:val="006D7ED7"/>
    <w:rsid w:val="006E0709"/>
    <w:rsid w:val="006F7657"/>
    <w:rsid w:val="00711B62"/>
    <w:rsid w:val="007138F8"/>
    <w:rsid w:val="00730E87"/>
    <w:rsid w:val="00772262"/>
    <w:rsid w:val="007761A7"/>
    <w:rsid w:val="007761DB"/>
    <w:rsid w:val="0079767D"/>
    <w:rsid w:val="007B5343"/>
    <w:rsid w:val="007D7B26"/>
    <w:rsid w:val="008141C0"/>
    <w:rsid w:val="008407B2"/>
    <w:rsid w:val="008438AC"/>
    <w:rsid w:val="00844546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12BAF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9043F"/>
    <w:rsid w:val="00C95A7A"/>
    <w:rsid w:val="00CA0D71"/>
    <w:rsid w:val="00CA38AD"/>
    <w:rsid w:val="00CB21FD"/>
    <w:rsid w:val="00CB70AC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7BD3"/>
    <w:rsid w:val="00DF2412"/>
    <w:rsid w:val="00E032BC"/>
    <w:rsid w:val="00E25618"/>
    <w:rsid w:val="00E34870"/>
    <w:rsid w:val="00E61EC7"/>
    <w:rsid w:val="00E67A05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D5A86"/>
    <w:rsid w:val="00FE24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104</cp:revision>
  <dcterms:created xsi:type="dcterms:W3CDTF">2017-09-25T11:41:00Z</dcterms:created>
  <dcterms:modified xsi:type="dcterms:W3CDTF">2017-12-18T13:17:00Z</dcterms:modified>
</cp:coreProperties>
</file>